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9D" w:rsidRDefault="00DA7360" w:rsidP="00DA7360">
      <w:pPr>
        <w:jc w:val="center"/>
        <w:rPr>
          <w:rFonts w:ascii="Times New Roman" w:hAnsi="Times New Roman" w:cs="Times New Roman"/>
          <w:sz w:val="44"/>
          <w:szCs w:val="44"/>
        </w:rPr>
      </w:pPr>
      <w:r w:rsidRPr="00DA7360">
        <w:rPr>
          <w:rFonts w:ascii="Times New Roman" w:hAnsi="Times New Roman" w:cs="Times New Roman"/>
          <w:sz w:val="44"/>
          <w:szCs w:val="44"/>
        </w:rPr>
        <w:t>План мероприятий</w:t>
      </w:r>
    </w:p>
    <w:tbl>
      <w:tblPr>
        <w:tblStyle w:val="a3"/>
        <w:tblW w:w="0" w:type="auto"/>
        <w:tblLook w:val="04A0"/>
      </w:tblPr>
      <w:tblGrid>
        <w:gridCol w:w="3652"/>
        <w:gridCol w:w="3969"/>
        <w:gridCol w:w="3827"/>
        <w:gridCol w:w="3969"/>
      </w:tblGrid>
      <w:tr w:rsidR="00DA7360" w:rsidRPr="00DA7360" w:rsidTr="00A83693">
        <w:tc>
          <w:tcPr>
            <w:tcW w:w="3652" w:type="dxa"/>
          </w:tcPr>
          <w:p w:rsidR="00514A41" w:rsidRDefault="00DA7360" w:rsidP="00DA73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4A41">
              <w:rPr>
                <w:rFonts w:ascii="Times New Roman" w:hAnsi="Times New Roman" w:cs="Times New Roman"/>
                <w:b/>
                <w:sz w:val="32"/>
                <w:szCs w:val="32"/>
              </w:rPr>
              <w:t>1 день</w:t>
            </w:r>
          </w:p>
          <w:p w:rsidR="00DA7360" w:rsidRPr="00514A41" w:rsidRDefault="00514A41" w:rsidP="00DA73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 Б</w:t>
            </w:r>
            <w:r w:rsidRPr="00514A41">
              <w:rPr>
                <w:rFonts w:ascii="Times New Roman" w:hAnsi="Times New Roman" w:cs="Times New Roman"/>
                <w:b/>
                <w:sz w:val="32"/>
                <w:szCs w:val="32"/>
              </w:rPr>
              <w:t>езопасности</w:t>
            </w:r>
          </w:p>
          <w:p w:rsidR="00DA7360" w:rsidRDefault="00DA7360" w:rsidP="00DA73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514A41">
              <w:rPr>
                <w:rFonts w:ascii="Times New Roman" w:hAnsi="Times New Roman" w:cs="Times New Roman"/>
                <w:sz w:val="32"/>
                <w:szCs w:val="32"/>
              </w:rPr>
              <w:t>Цирковая студия.</w:t>
            </w:r>
          </w:p>
          <w:p w:rsidR="00514A41" w:rsidRPr="00DA7360" w:rsidRDefault="00514A41" w:rsidP="00DA73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Праздник Безопасности.</w:t>
            </w:r>
          </w:p>
        </w:tc>
        <w:tc>
          <w:tcPr>
            <w:tcW w:w="3969" w:type="dxa"/>
          </w:tcPr>
          <w:p w:rsidR="00514A41" w:rsidRDefault="00514A41" w:rsidP="00514A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514A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</w:t>
            </w:r>
          </w:p>
          <w:p w:rsidR="00514A41" w:rsidRDefault="00514A41" w:rsidP="00514A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 Открытия</w:t>
            </w:r>
          </w:p>
          <w:p w:rsidR="00514A41" w:rsidRDefault="00514A41" w:rsidP="00514A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Музей имени М.А. Врубеля</w:t>
            </w:r>
            <w:r w:rsidR="00450D8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14A41" w:rsidRPr="00514A41" w:rsidRDefault="00514A41" w:rsidP="00514A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Торжественная линейка открытия лагеря .</w:t>
            </w:r>
          </w:p>
          <w:p w:rsidR="00514A41" w:rsidRDefault="00514A41" w:rsidP="00514A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3.Империя праздника</w:t>
            </w:r>
          </w:p>
          <w:p w:rsidR="00DA7360" w:rsidRPr="00DA7360" w:rsidRDefault="00450D80" w:rsidP="00DA73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 w:rsidR="00514A41">
              <w:rPr>
                <w:rFonts w:ascii="Times New Roman" w:hAnsi="Times New Roman" w:cs="Times New Roman"/>
                <w:sz w:val="32"/>
                <w:szCs w:val="32"/>
              </w:rPr>
              <w:t xml:space="preserve">Вечеринка "Пушка </w:t>
            </w:r>
            <w:proofErr w:type="spellStart"/>
            <w:r w:rsidR="00514A41">
              <w:rPr>
                <w:rFonts w:ascii="Times New Roman" w:hAnsi="Times New Roman" w:cs="Times New Roman"/>
                <w:sz w:val="32"/>
                <w:szCs w:val="32"/>
              </w:rPr>
              <w:t>Пати</w:t>
            </w:r>
            <w:proofErr w:type="spellEnd"/>
            <w:r w:rsidR="00514A41"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3827" w:type="dxa"/>
          </w:tcPr>
          <w:p w:rsidR="00450D80" w:rsidRDefault="00450D80" w:rsidP="00450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14A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</w:t>
            </w:r>
          </w:p>
          <w:p w:rsidR="00450D80" w:rsidRDefault="00450D80" w:rsidP="00450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 Детства</w:t>
            </w:r>
          </w:p>
          <w:p w:rsidR="00450D80" w:rsidRDefault="00450D80" w:rsidP="00450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Кинотеатр "Маяк" просмотр мультфильма</w:t>
            </w:r>
          </w:p>
          <w:p w:rsidR="00450D80" w:rsidRDefault="00450D80" w:rsidP="00450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Музей - исторический парк "Омская крепость"</w:t>
            </w:r>
          </w:p>
          <w:p w:rsidR="00450D80" w:rsidRPr="00DA7360" w:rsidRDefault="00450D80" w:rsidP="00450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7360" w:rsidRPr="00DA7360" w:rsidRDefault="00DA7360" w:rsidP="00450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450D80" w:rsidRDefault="00450D80" w:rsidP="00450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514A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</w:t>
            </w:r>
          </w:p>
          <w:p w:rsidR="00450D80" w:rsidRDefault="00450D80" w:rsidP="00450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 Путешествий</w:t>
            </w:r>
          </w:p>
          <w:p w:rsidR="00450D80" w:rsidRDefault="00450D80" w:rsidP="00450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Концертное объединение "Камертон"</w:t>
            </w:r>
          </w:p>
          <w:p w:rsidR="00450D80" w:rsidRDefault="00450D80" w:rsidP="00450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"Музыкальный вояж"</w:t>
            </w:r>
          </w:p>
          <w:p w:rsidR="00450D80" w:rsidRDefault="00450D80" w:rsidP="00450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F12CED">
              <w:rPr>
                <w:rFonts w:ascii="Times New Roman" w:hAnsi="Times New Roman" w:cs="Times New Roman"/>
                <w:sz w:val="32"/>
                <w:szCs w:val="32"/>
              </w:rPr>
              <w:t>Игра по станциям "По странам мира"</w:t>
            </w:r>
          </w:p>
          <w:p w:rsidR="00DA7360" w:rsidRPr="00500DFC" w:rsidRDefault="00DA7360" w:rsidP="00450D8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A7360" w:rsidRPr="00DA7360" w:rsidTr="00A83693">
        <w:tc>
          <w:tcPr>
            <w:tcW w:w="3652" w:type="dxa"/>
          </w:tcPr>
          <w:p w:rsidR="00450D80" w:rsidRDefault="00450D80" w:rsidP="00450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514A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</w:t>
            </w:r>
          </w:p>
          <w:p w:rsidR="00450D80" w:rsidRDefault="00450D80" w:rsidP="00450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 Театра</w:t>
            </w:r>
          </w:p>
          <w:p w:rsidR="00450D80" w:rsidRDefault="00450D80" w:rsidP="00450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Кукольный театр "Арлекин"</w:t>
            </w:r>
          </w:p>
          <w:p w:rsidR="00450D80" w:rsidRPr="00450D80" w:rsidRDefault="00450D80" w:rsidP="00450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Игра по станциям</w:t>
            </w:r>
          </w:p>
          <w:p w:rsidR="00450D80" w:rsidRPr="00DA7360" w:rsidRDefault="00450D80" w:rsidP="00450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7360" w:rsidRPr="00DA7360" w:rsidRDefault="00DA7360" w:rsidP="00450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450D80" w:rsidRDefault="00450D80" w:rsidP="00450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514A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</w:t>
            </w:r>
          </w:p>
          <w:p w:rsidR="00450D80" w:rsidRDefault="00450D80" w:rsidP="00450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 Семьи</w:t>
            </w:r>
          </w:p>
          <w:p w:rsidR="00450D80" w:rsidRDefault="00450D80" w:rsidP="00450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F0EBE">
              <w:rPr>
                <w:rFonts w:ascii="Times New Roman" w:hAnsi="Times New Roman" w:cs="Times New Roman"/>
                <w:sz w:val="32"/>
                <w:szCs w:val="32"/>
              </w:rPr>
              <w:t>. ДК "Молодёжи"</w:t>
            </w:r>
          </w:p>
          <w:p w:rsidR="006F0EBE" w:rsidRDefault="006F0EBE" w:rsidP="00450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"Здравствуй лето!"</w:t>
            </w:r>
          </w:p>
          <w:p w:rsidR="00450D80" w:rsidRPr="00514A41" w:rsidRDefault="00450D80" w:rsidP="00450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8C6164">
              <w:rPr>
                <w:rFonts w:ascii="Times New Roman" w:hAnsi="Times New Roman" w:cs="Times New Roman"/>
                <w:sz w:val="32"/>
                <w:szCs w:val="32"/>
              </w:rPr>
              <w:t xml:space="preserve">Конкурс отрядных  рисунков </w:t>
            </w:r>
          </w:p>
          <w:p w:rsidR="00DA7360" w:rsidRPr="00DA7360" w:rsidRDefault="00DA7360" w:rsidP="00450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6F0EBE" w:rsidRDefault="006F0EBE" w:rsidP="006F0E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514A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</w:t>
            </w:r>
          </w:p>
          <w:p w:rsidR="006F0EBE" w:rsidRDefault="006F0EBE" w:rsidP="006F0E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 Здоровья и спорта"</w:t>
            </w:r>
          </w:p>
          <w:p w:rsidR="006F0EBE" w:rsidRDefault="006F0EBE" w:rsidP="006F0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Студия "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Исайчики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  <w:p w:rsidR="006F0EBE" w:rsidRDefault="006F0EBE" w:rsidP="006F0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(игры прямо на стене)</w:t>
            </w:r>
          </w:p>
          <w:p w:rsidR="00DA7360" w:rsidRPr="00DA7360" w:rsidRDefault="006F0EBE" w:rsidP="00F12C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F12CED">
              <w:rPr>
                <w:rFonts w:ascii="Times New Roman" w:hAnsi="Times New Roman" w:cs="Times New Roman"/>
                <w:sz w:val="32"/>
                <w:szCs w:val="32"/>
              </w:rPr>
              <w:t>Весёлые старты</w:t>
            </w:r>
          </w:p>
        </w:tc>
        <w:tc>
          <w:tcPr>
            <w:tcW w:w="3969" w:type="dxa"/>
          </w:tcPr>
          <w:p w:rsidR="006F0EBE" w:rsidRDefault="006F0EBE" w:rsidP="006F0E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 </w:t>
            </w:r>
            <w:r w:rsidRPr="00514A41">
              <w:rPr>
                <w:rFonts w:ascii="Times New Roman" w:hAnsi="Times New Roman" w:cs="Times New Roman"/>
                <w:b/>
                <w:sz w:val="32"/>
                <w:szCs w:val="32"/>
              </w:rPr>
              <w:t>день</w:t>
            </w:r>
          </w:p>
          <w:p w:rsidR="006F0EBE" w:rsidRDefault="006F0EBE" w:rsidP="006F0E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 Сказки</w:t>
            </w:r>
          </w:p>
          <w:p w:rsidR="006F0EBE" w:rsidRDefault="006F0EBE" w:rsidP="006F0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ДК "Молодёжи" </w:t>
            </w:r>
          </w:p>
          <w:p w:rsidR="006F0EBE" w:rsidRDefault="006F0EBE" w:rsidP="006F0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Театральная студия Л. Ермолаевой "Ваня и волшебные яблоки"</w:t>
            </w:r>
          </w:p>
          <w:p w:rsidR="00F12CED" w:rsidRPr="00F12CED" w:rsidRDefault="006F0EBE" w:rsidP="00F12C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F12CED" w:rsidRPr="00F12CE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shd w:val="clear" w:color="auto" w:fill="FFFFFF"/>
              </w:rPr>
              <w:t>Игра-путешествие по станциям «Сказочники»</w:t>
            </w:r>
          </w:p>
          <w:p w:rsidR="00DA7360" w:rsidRPr="00DA7360" w:rsidRDefault="00DA7360" w:rsidP="006F0E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7360" w:rsidRPr="00DA7360" w:rsidTr="00A83693">
        <w:tc>
          <w:tcPr>
            <w:tcW w:w="3652" w:type="dxa"/>
          </w:tcPr>
          <w:p w:rsidR="006F0EBE" w:rsidRDefault="006F0EBE" w:rsidP="006F0E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514A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</w:t>
            </w:r>
          </w:p>
          <w:p w:rsidR="006F0EBE" w:rsidRDefault="006F0EBE" w:rsidP="006F0E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 Памяти</w:t>
            </w:r>
          </w:p>
          <w:p w:rsidR="006F0EBE" w:rsidRDefault="006F0EBE" w:rsidP="006F0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Муз. колледж "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Камертайм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" </w:t>
            </w:r>
          </w:p>
          <w:p w:rsidR="006F0EBE" w:rsidRPr="00500DFC" w:rsidRDefault="006F0EBE" w:rsidP="00500DF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00DFC">
              <w:rPr>
                <w:rFonts w:ascii="Times New Roman" w:hAnsi="Times New Roman" w:cs="Times New Roman"/>
                <w:sz w:val="32"/>
                <w:szCs w:val="32"/>
              </w:rPr>
              <w:t>"Пусть всегда будет солнце"</w:t>
            </w:r>
          </w:p>
          <w:p w:rsidR="006F0EBE" w:rsidRPr="00500DFC" w:rsidRDefault="006F0EBE" w:rsidP="00500DFC">
            <w:pPr>
              <w:pStyle w:val="a4"/>
              <w:rPr>
                <w:rFonts w:ascii="Times New Roman" w:hAnsi="Times New Roman" w:cs="Times New Roman"/>
                <w:color w:val="151515"/>
                <w:sz w:val="32"/>
                <w:szCs w:val="32"/>
                <w:lang w:val="en-US"/>
              </w:rPr>
            </w:pPr>
            <w:r w:rsidRPr="00500DFC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500DFC" w:rsidRPr="00500DFC">
              <w:rPr>
                <w:rFonts w:ascii="Times New Roman" w:hAnsi="Times New Roman" w:cs="Times New Roman"/>
                <w:color w:val="151515"/>
                <w:sz w:val="32"/>
                <w:szCs w:val="32"/>
              </w:rPr>
              <w:t>Викторина "Удивительная Росси</w:t>
            </w:r>
          </w:p>
          <w:p w:rsidR="00DA7360" w:rsidRPr="00DA7360" w:rsidRDefault="00DA7360" w:rsidP="006F0E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6F0EBE" w:rsidRDefault="006F0EBE" w:rsidP="006F0E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 </w:t>
            </w:r>
            <w:r w:rsidRPr="00514A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</w:t>
            </w:r>
          </w:p>
          <w:p w:rsidR="006F0EBE" w:rsidRDefault="006F0EBE" w:rsidP="006F0E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 Тайны и чудес</w:t>
            </w:r>
          </w:p>
          <w:p w:rsidR="006F0EBE" w:rsidRDefault="006F0EBE" w:rsidP="006F0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Студия "Аленький цветочек" </w:t>
            </w:r>
          </w:p>
          <w:p w:rsidR="006F0EBE" w:rsidRDefault="006F0EBE" w:rsidP="006F0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"Карта сокровищ"</w:t>
            </w:r>
          </w:p>
          <w:p w:rsidR="00DA7360" w:rsidRPr="00500DFC" w:rsidRDefault="006F0EBE" w:rsidP="00500DFC">
            <w:pPr>
              <w:pStyle w:val="1"/>
              <w:shd w:val="clear" w:color="auto" w:fill="F5F5F5"/>
              <w:spacing w:before="150" w:beforeAutospacing="0" w:after="240" w:afterAutospacing="0"/>
              <w:rPr>
                <w:b w:val="0"/>
                <w:color w:val="181818"/>
                <w:sz w:val="32"/>
                <w:szCs w:val="32"/>
                <w:lang w:val="en-US"/>
              </w:rPr>
            </w:pPr>
            <w:r w:rsidRPr="00500DFC">
              <w:rPr>
                <w:b w:val="0"/>
                <w:sz w:val="32"/>
                <w:szCs w:val="32"/>
              </w:rPr>
              <w:t xml:space="preserve">2. </w:t>
            </w:r>
            <w:r w:rsidR="00500DFC" w:rsidRPr="00500DFC">
              <w:rPr>
                <w:b w:val="0"/>
                <w:sz w:val="32"/>
                <w:szCs w:val="32"/>
              </w:rPr>
              <w:t xml:space="preserve">Игра </w:t>
            </w:r>
            <w:r w:rsidR="00500DFC" w:rsidRPr="00500DFC">
              <w:rPr>
                <w:b w:val="0"/>
                <w:color w:val="181818"/>
                <w:sz w:val="32"/>
                <w:szCs w:val="32"/>
              </w:rPr>
              <w:t>"День чудес"</w:t>
            </w:r>
          </w:p>
        </w:tc>
        <w:tc>
          <w:tcPr>
            <w:tcW w:w="3827" w:type="dxa"/>
          </w:tcPr>
          <w:p w:rsidR="006F0EBE" w:rsidRDefault="006F0EBE" w:rsidP="006F0E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  <w:r w:rsidRPr="00514A41">
              <w:rPr>
                <w:rFonts w:ascii="Times New Roman" w:hAnsi="Times New Roman" w:cs="Times New Roman"/>
                <w:b/>
                <w:sz w:val="32"/>
                <w:szCs w:val="32"/>
              </w:rPr>
              <w:t>день</w:t>
            </w:r>
          </w:p>
          <w:p w:rsidR="006F0EBE" w:rsidRDefault="006F0EBE" w:rsidP="006F0E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День Закрытия</w:t>
            </w:r>
          </w:p>
          <w:p w:rsidR="006F0EBE" w:rsidRDefault="006F0EBE" w:rsidP="006F0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1Мастер-класс "Школа мастерства по Гарри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Пот</w:t>
            </w:r>
            <w:r w:rsidR="007E66B9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еру</w:t>
            </w:r>
            <w:proofErr w:type="spellEnd"/>
            <w:r w:rsidR="007E66B9"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  <w:p w:rsidR="006F0EBE" w:rsidRDefault="006F0EBE" w:rsidP="006F0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500DFC">
              <w:rPr>
                <w:rFonts w:ascii="Times New Roman" w:hAnsi="Times New Roman" w:cs="Times New Roman"/>
                <w:sz w:val="32"/>
                <w:szCs w:val="32"/>
              </w:rPr>
              <w:t>Закрытие лагеря.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00DFC">
              <w:rPr>
                <w:rFonts w:ascii="Times New Roman" w:hAnsi="Times New Roman" w:cs="Times New Roman"/>
                <w:sz w:val="32"/>
                <w:szCs w:val="32"/>
              </w:rPr>
              <w:t>Праздничный концерт</w:t>
            </w:r>
          </w:p>
          <w:p w:rsidR="00DA7360" w:rsidRPr="00DA7360" w:rsidRDefault="00DA7360" w:rsidP="006F0E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DA7360" w:rsidRPr="00DA7360" w:rsidRDefault="00DA7360" w:rsidP="00DA73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A7360" w:rsidRPr="00A83693" w:rsidRDefault="00DA7360" w:rsidP="00DA7360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DA7360" w:rsidRPr="00A83693" w:rsidSect="00F12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7360"/>
    <w:rsid w:val="00450D80"/>
    <w:rsid w:val="004A1C9D"/>
    <w:rsid w:val="00500DFC"/>
    <w:rsid w:val="00514A41"/>
    <w:rsid w:val="006F0EBE"/>
    <w:rsid w:val="007E66B9"/>
    <w:rsid w:val="008C6164"/>
    <w:rsid w:val="00A83693"/>
    <w:rsid w:val="00AC3826"/>
    <w:rsid w:val="00DA7360"/>
    <w:rsid w:val="00F1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9D"/>
  </w:style>
  <w:style w:type="paragraph" w:styleId="1">
    <w:name w:val="heading 1"/>
    <w:basedOn w:val="a"/>
    <w:link w:val="10"/>
    <w:uiPriority w:val="9"/>
    <w:qFormat/>
    <w:rsid w:val="00500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0D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500D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2025-05-30T07:14:00Z</dcterms:created>
  <dcterms:modified xsi:type="dcterms:W3CDTF">2025-06-04T04:34:00Z</dcterms:modified>
</cp:coreProperties>
</file>